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Наименование товара: </w:t>
      </w:r>
      <w:bookmarkStart w:id="0" w:name="_GoBack"/>
      <w:r w:rsidRPr="006F00B3">
        <w:rPr>
          <w:rFonts w:ascii="Times New Roman" w:hAnsi="Times New Roman" w:cs="Times New Roman"/>
          <w:sz w:val="32"/>
          <w:szCs w:val="32"/>
        </w:rPr>
        <w:t>Провод</w:t>
      </w:r>
      <w:bookmarkEnd w:id="0"/>
    </w:p>
    <w:p w:rsidR="006F00B3" w:rsidRPr="006F00B3" w:rsidRDefault="00157E27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Код ЕНС ТРУ: 273213.700.000300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Заказчик: АО «Шардаринская ГЭС»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Техническая спецификация: </w:t>
      </w:r>
    </w:p>
    <w:p w:rsidR="009E3213" w:rsidRDefault="009E321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E321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Вид: </w:t>
      </w:r>
      <w:r w:rsidR="00157E27" w:rsidRPr="00157E27">
        <w:rPr>
          <w:rFonts w:ascii="Times New Roman" w:hAnsi="Times New Roman" w:cs="Times New Roman"/>
          <w:sz w:val="32"/>
          <w:szCs w:val="32"/>
        </w:rPr>
        <w:t xml:space="preserve">ШВВП-2х0,75, </w:t>
      </w:r>
    </w:p>
    <w:p w:rsidR="006F00B3" w:rsidRPr="006F00B3" w:rsidRDefault="00157E27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157E27">
        <w:rPr>
          <w:rFonts w:ascii="Times New Roman" w:hAnsi="Times New Roman" w:cs="Times New Roman"/>
          <w:sz w:val="32"/>
          <w:szCs w:val="32"/>
        </w:rPr>
        <w:t>ГОСТ 7399-97</w:t>
      </w: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F00B3" w:rsidRPr="006F00B3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 xml:space="preserve">При наличии приложить: </w:t>
      </w:r>
    </w:p>
    <w:p w:rsidR="006F00B3" w:rsidRPr="003426C1" w:rsidRDefault="006F00B3" w:rsidP="006F00B3">
      <w:pPr>
        <w:jc w:val="both"/>
        <w:rPr>
          <w:rFonts w:ascii="Times New Roman" w:hAnsi="Times New Roman" w:cs="Times New Roman"/>
          <w:sz w:val="32"/>
          <w:szCs w:val="32"/>
        </w:rPr>
      </w:pPr>
      <w:r w:rsidRPr="006F00B3"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sectPr w:rsidR="006F00B3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745CF"/>
    <w:rsid w:val="0009416C"/>
    <w:rsid w:val="001138BF"/>
    <w:rsid w:val="00157E27"/>
    <w:rsid w:val="001F04AD"/>
    <w:rsid w:val="00211BC6"/>
    <w:rsid w:val="003426C1"/>
    <w:rsid w:val="005445D1"/>
    <w:rsid w:val="006F00B3"/>
    <w:rsid w:val="009E3213"/>
    <w:rsid w:val="00AA1A00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4936"/>
  <w15:docId w15:val="{BB609F24-E66A-4C15-8BB8-6D7A8043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19</cp:revision>
  <dcterms:created xsi:type="dcterms:W3CDTF">2020-03-10T09:44:00Z</dcterms:created>
  <dcterms:modified xsi:type="dcterms:W3CDTF">2020-05-19T11:22:00Z</dcterms:modified>
</cp:coreProperties>
</file>